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ISIS “BUONTALENTI-CAPPELLINI-ORLANDO”-LIVORNO-LIIS00900C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>le ore 9 di lunedì 8 ottobre 2018</w:t>
      </w:r>
    </w:p>
    <w:p w:rsidR="00DF5B2D" w:rsidRDefault="00DF5B2D" w:rsidP="00DF5B2D">
      <w:r>
        <w:t xml:space="preserve">Il/La </w:t>
      </w:r>
      <w:proofErr w:type="spellStart"/>
      <w:r>
        <w:t>sottoscritt</w:t>
      </w:r>
      <w:proofErr w:type="spellEnd"/>
      <w:r>
        <w:t>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1200AE"/>
    <w:rsid w:val="00275DCC"/>
    <w:rsid w:val="00323803"/>
    <w:rsid w:val="003B0880"/>
    <w:rsid w:val="003F250F"/>
    <w:rsid w:val="006A37E1"/>
    <w:rsid w:val="00776D18"/>
    <w:rsid w:val="008B72B0"/>
    <w:rsid w:val="00933842"/>
    <w:rsid w:val="009C7DCE"/>
    <w:rsid w:val="00A14E04"/>
    <w:rsid w:val="00B35880"/>
    <w:rsid w:val="00C52EA4"/>
    <w:rsid w:val="00D10556"/>
    <w:rsid w:val="00DF5B2D"/>
    <w:rsid w:val="00E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2018-10-03T07:56:00Z</cp:lastPrinted>
  <dcterms:created xsi:type="dcterms:W3CDTF">2018-10-03T13:44:00Z</dcterms:created>
  <dcterms:modified xsi:type="dcterms:W3CDTF">2018-10-03T13:44:00Z</dcterms:modified>
</cp:coreProperties>
</file>